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2C96" w14:textId="2A74F199" w:rsidR="005D01B1" w:rsidRPr="00A312B7" w:rsidRDefault="00964A9B">
      <w:pPr>
        <w:rPr>
          <w:b/>
          <w:bCs/>
        </w:rPr>
      </w:pPr>
      <w:r w:rsidRPr="00A312B7">
        <w:rPr>
          <w:b/>
          <w:bCs/>
        </w:rPr>
        <w:t>Characters</w:t>
      </w:r>
    </w:p>
    <w:p w14:paraId="39448DCC" w14:textId="018A4813" w:rsidR="00964A9B" w:rsidRDefault="00964A9B">
      <w:r>
        <w:t xml:space="preserve">The play features four actors and an audience volunteer covering a total of </w:t>
      </w:r>
      <w:r w:rsidR="007402FE">
        <w:t>21</w:t>
      </w:r>
      <w:r>
        <w:t xml:space="preserve"> roles. All four actors wear a base costume of linen shorts and ankle socks in a unique colour per actor, brown boots and khaki linen shirts. Character changes are signified by small but distinctive costume additions</w:t>
      </w:r>
      <w:r w:rsidR="002B7870">
        <w:t>, each with their own distinctive regional accent.</w:t>
      </w:r>
      <w:r w:rsidR="004A5CF2">
        <w:t xml:space="preserve"> </w:t>
      </w:r>
    </w:p>
    <w:p w14:paraId="58F6212C" w14:textId="0A607EE9" w:rsidR="00964A9B" w:rsidRPr="00D92192" w:rsidRDefault="00964A9B" w:rsidP="00964A9B">
      <w:pPr>
        <w:rPr>
          <w:b/>
          <w:bCs/>
        </w:rPr>
      </w:pPr>
      <w:r w:rsidRPr="00D92192">
        <w:rPr>
          <w:b/>
          <w:bCs/>
        </w:rPr>
        <w:t>Sarah - white woman with medium-length blonde hair:</w:t>
      </w:r>
    </w:p>
    <w:p w14:paraId="0B4855F0" w14:textId="7DDDAF93" w:rsidR="0035684B" w:rsidRPr="0035684B" w:rsidRDefault="0035684B" w:rsidP="00D92192">
      <w:pPr>
        <w:pStyle w:val="ListParagraph"/>
        <w:numPr>
          <w:ilvl w:val="0"/>
          <w:numId w:val="3"/>
        </w:numPr>
      </w:pPr>
      <w:r w:rsidRPr="00D92192">
        <w:rPr>
          <w:b/>
          <w:bCs/>
        </w:rPr>
        <w:t>Celia –</w:t>
      </w:r>
      <w:r w:rsidR="002C21D5">
        <w:t xml:space="preserve"> </w:t>
      </w:r>
      <w:r>
        <w:t xml:space="preserve">neutral </w:t>
      </w:r>
      <w:r w:rsidR="00FB537F">
        <w:t>Northeastern</w:t>
      </w:r>
      <w:r>
        <w:t xml:space="preserve"> accent, wears a grey skirt initially and then a yellow dress with golden headdress when disguised as </w:t>
      </w:r>
      <w:r w:rsidR="00D92192" w:rsidRPr="00D92192">
        <w:rPr>
          <w:b/>
          <w:bCs/>
        </w:rPr>
        <w:t>Aliena</w:t>
      </w:r>
      <w:r w:rsidR="00D92192">
        <w:t>.</w:t>
      </w:r>
    </w:p>
    <w:p w14:paraId="52F997DD" w14:textId="519160FD" w:rsidR="0035684B" w:rsidRPr="0035684B" w:rsidRDefault="0035684B" w:rsidP="00D92192">
      <w:pPr>
        <w:pStyle w:val="ListParagraph"/>
        <w:numPr>
          <w:ilvl w:val="0"/>
          <w:numId w:val="3"/>
        </w:numPr>
      </w:pPr>
      <w:r w:rsidRPr="00D92192">
        <w:rPr>
          <w:b/>
          <w:bCs/>
        </w:rPr>
        <w:t xml:space="preserve">Oliver – </w:t>
      </w:r>
      <w:r>
        <w:t xml:space="preserve">RP accent, wears a black waistcoat and yellow shirt, with yellow tinted glasses. </w:t>
      </w:r>
    </w:p>
    <w:p w14:paraId="51701F7D" w14:textId="0B41A94F" w:rsidR="0035684B" w:rsidRPr="00D92192" w:rsidRDefault="0035684B" w:rsidP="00D92192">
      <w:pPr>
        <w:pStyle w:val="ListParagraph"/>
        <w:numPr>
          <w:ilvl w:val="0"/>
          <w:numId w:val="3"/>
        </w:numPr>
        <w:rPr>
          <w:b/>
          <w:bCs/>
        </w:rPr>
      </w:pPr>
      <w:r w:rsidRPr="00D92192">
        <w:rPr>
          <w:b/>
          <w:bCs/>
        </w:rPr>
        <w:t xml:space="preserve">Silvius – </w:t>
      </w:r>
      <w:r w:rsidR="002C21D5" w:rsidRPr="002C21D5">
        <w:t>Scottish accent, wears a patched jacket and straw hat</w:t>
      </w:r>
      <w:r w:rsidR="00D92192">
        <w:t>.</w:t>
      </w:r>
    </w:p>
    <w:p w14:paraId="0EAD5323" w14:textId="0A73403D" w:rsidR="0035684B" w:rsidRPr="00D92192" w:rsidRDefault="0035684B" w:rsidP="00D92192">
      <w:pPr>
        <w:pStyle w:val="ListParagraph"/>
        <w:numPr>
          <w:ilvl w:val="0"/>
          <w:numId w:val="3"/>
        </w:numPr>
        <w:rPr>
          <w:b/>
          <w:bCs/>
        </w:rPr>
      </w:pPr>
      <w:r w:rsidRPr="00D92192">
        <w:rPr>
          <w:b/>
          <w:bCs/>
        </w:rPr>
        <w:t xml:space="preserve">Yellow Lord of Arden </w:t>
      </w:r>
      <w:r w:rsidR="002C21D5" w:rsidRPr="00D92192">
        <w:rPr>
          <w:b/>
          <w:bCs/>
        </w:rPr>
        <w:t>–</w:t>
      </w:r>
      <w:r w:rsidRPr="00D92192">
        <w:rPr>
          <w:b/>
          <w:bCs/>
        </w:rPr>
        <w:t xml:space="preserve"> </w:t>
      </w:r>
      <w:r w:rsidR="002C21D5">
        <w:t xml:space="preserve">neutral </w:t>
      </w:r>
      <w:r w:rsidR="00FB537F">
        <w:t>Northeastern</w:t>
      </w:r>
      <w:r w:rsidR="002C21D5">
        <w:t xml:space="preserve"> accent</w:t>
      </w:r>
      <w:r w:rsidR="002C21D5" w:rsidRPr="00D92192">
        <w:rPr>
          <w:b/>
          <w:bCs/>
        </w:rPr>
        <w:t xml:space="preserve">, </w:t>
      </w:r>
      <w:r w:rsidR="002C21D5" w:rsidRPr="002C21D5">
        <w:t>yellow beanie</w:t>
      </w:r>
      <w:r w:rsidR="00D92192">
        <w:t>.</w:t>
      </w:r>
    </w:p>
    <w:p w14:paraId="32FFB9DE" w14:textId="0751D867" w:rsidR="0035684B" w:rsidRPr="00D92192" w:rsidRDefault="0035684B" w:rsidP="0035684B">
      <w:pPr>
        <w:rPr>
          <w:b/>
          <w:bCs/>
        </w:rPr>
      </w:pPr>
      <w:r w:rsidRPr="00D92192">
        <w:rPr>
          <w:b/>
          <w:bCs/>
        </w:rPr>
        <w:t>Isobel</w:t>
      </w:r>
      <w:r w:rsidR="002C21D5" w:rsidRPr="00D92192">
        <w:rPr>
          <w:b/>
          <w:bCs/>
        </w:rPr>
        <w:t xml:space="preserve"> – white woman with medium-length brown hair </w:t>
      </w:r>
    </w:p>
    <w:p w14:paraId="3F65D747" w14:textId="3693B51C" w:rsidR="0035684B" w:rsidRDefault="0035684B" w:rsidP="00D92192">
      <w:pPr>
        <w:pStyle w:val="ListParagraph"/>
        <w:numPr>
          <w:ilvl w:val="0"/>
          <w:numId w:val="4"/>
        </w:numPr>
      </w:pPr>
      <w:r w:rsidRPr="00D92192">
        <w:rPr>
          <w:b/>
          <w:bCs/>
        </w:rPr>
        <w:t>Rosalind</w:t>
      </w:r>
      <w:r w:rsidR="002C21D5">
        <w:t xml:space="preserve"> – neutral </w:t>
      </w:r>
      <w:r w:rsidR="00FB537F">
        <w:t>Northeastern</w:t>
      </w:r>
      <w:r w:rsidR="002C21D5">
        <w:t xml:space="preserve"> accent, wears a grey and red skirt initially and then a red linen jacket covered in multicoloured stars and a red moustache when disguised as </w:t>
      </w:r>
      <w:r w:rsidR="002C21D5" w:rsidRPr="00FB537F">
        <w:rPr>
          <w:b/>
          <w:bCs/>
        </w:rPr>
        <w:t>Ganymede</w:t>
      </w:r>
      <w:r w:rsidR="00D92192">
        <w:t>.</w:t>
      </w:r>
    </w:p>
    <w:p w14:paraId="24419C8E" w14:textId="1D08A948" w:rsidR="00FB537F" w:rsidRDefault="00FB537F" w:rsidP="00FB537F">
      <w:pPr>
        <w:pStyle w:val="ListParagraph"/>
        <w:numPr>
          <w:ilvl w:val="0"/>
          <w:numId w:val="4"/>
        </w:numPr>
      </w:pPr>
      <w:r w:rsidRPr="00D92192">
        <w:rPr>
          <w:b/>
          <w:bCs/>
        </w:rPr>
        <w:t>Jaques</w:t>
      </w:r>
      <w:r>
        <w:t xml:space="preserve"> – RP accent, wears a tattered long black coat and a red top hat.</w:t>
      </w:r>
    </w:p>
    <w:p w14:paraId="51F8E927" w14:textId="19DAC370" w:rsidR="0035684B" w:rsidRDefault="0035684B" w:rsidP="00D92192">
      <w:pPr>
        <w:pStyle w:val="ListParagraph"/>
        <w:numPr>
          <w:ilvl w:val="0"/>
          <w:numId w:val="4"/>
        </w:numPr>
      </w:pPr>
      <w:r w:rsidRPr="00D92192">
        <w:rPr>
          <w:b/>
          <w:bCs/>
        </w:rPr>
        <w:t>Adam</w:t>
      </w:r>
      <w:r w:rsidR="002C21D5">
        <w:t xml:space="preserve"> – raspy northern accent, has a grey wool beard, wears a green fishing hat and a backpack with various camping objects hanging off it</w:t>
      </w:r>
      <w:r w:rsidR="00D92192">
        <w:t>.</w:t>
      </w:r>
    </w:p>
    <w:p w14:paraId="6D3316F5" w14:textId="38713445" w:rsidR="0035684B" w:rsidRDefault="0035684B" w:rsidP="00D92192">
      <w:pPr>
        <w:pStyle w:val="ListParagraph"/>
        <w:numPr>
          <w:ilvl w:val="0"/>
          <w:numId w:val="4"/>
        </w:numPr>
      </w:pPr>
      <w:r w:rsidRPr="00D92192">
        <w:rPr>
          <w:b/>
          <w:bCs/>
        </w:rPr>
        <w:t>Red Lord of Arden</w:t>
      </w:r>
      <w:r w:rsidR="002C21D5">
        <w:t xml:space="preserve"> – neutral </w:t>
      </w:r>
      <w:r w:rsidR="00FB537F">
        <w:t>Northeastern</w:t>
      </w:r>
      <w:r w:rsidR="002C21D5">
        <w:t xml:space="preserve"> accent, red beanie and fishing rod</w:t>
      </w:r>
      <w:r w:rsidR="00D92192">
        <w:t>.</w:t>
      </w:r>
    </w:p>
    <w:p w14:paraId="292D1862" w14:textId="103C8E9F" w:rsidR="0035684B" w:rsidRPr="00D92192" w:rsidRDefault="0035684B" w:rsidP="0035684B">
      <w:pPr>
        <w:rPr>
          <w:b/>
          <w:bCs/>
        </w:rPr>
      </w:pPr>
      <w:r w:rsidRPr="00D92192">
        <w:rPr>
          <w:b/>
          <w:bCs/>
        </w:rPr>
        <w:t>Joel</w:t>
      </w:r>
      <w:r w:rsidR="00D92192" w:rsidRPr="00D92192">
        <w:rPr>
          <w:b/>
          <w:bCs/>
        </w:rPr>
        <w:t xml:space="preserve"> – white man with blonde cropped hair and a large moustache and beard</w:t>
      </w:r>
    </w:p>
    <w:p w14:paraId="34C54F51" w14:textId="6369D1C2" w:rsidR="0035684B" w:rsidRDefault="0035684B" w:rsidP="00D92192">
      <w:pPr>
        <w:pStyle w:val="ListParagraph"/>
        <w:numPr>
          <w:ilvl w:val="0"/>
          <w:numId w:val="5"/>
        </w:numPr>
      </w:pPr>
      <w:r w:rsidRPr="00D92192">
        <w:rPr>
          <w:b/>
          <w:bCs/>
        </w:rPr>
        <w:t>Phoebe</w:t>
      </w:r>
      <w:r w:rsidR="002C21D5">
        <w:t xml:space="preserve"> </w:t>
      </w:r>
      <w:r w:rsidR="00D92192">
        <w:t>–</w:t>
      </w:r>
      <w:r w:rsidR="002C21D5">
        <w:t xml:space="preserve"> </w:t>
      </w:r>
      <w:r w:rsidR="00D92192">
        <w:t>Scottish accent, wears a hair net, blood stained apron and bicep length rubber gloves.</w:t>
      </w:r>
    </w:p>
    <w:p w14:paraId="0AFE1F7D" w14:textId="33FB8112" w:rsidR="0035684B" w:rsidRDefault="0035684B" w:rsidP="00D92192">
      <w:pPr>
        <w:pStyle w:val="ListParagraph"/>
        <w:numPr>
          <w:ilvl w:val="0"/>
          <w:numId w:val="5"/>
        </w:numPr>
      </w:pPr>
      <w:r w:rsidRPr="00D92192">
        <w:rPr>
          <w:b/>
          <w:bCs/>
        </w:rPr>
        <w:t>Amiens</w:t>
      </w:r>
      <w:r w:rsidR="00D92192">
        <w:t xml:space="preserve"> – neutral northern accent, wears a blue felt hat shaped like a tulip. Often plays the guitar.</w:t>
      </w:r>
    </w:p>
    <w:p w14:paraId="61A1A88D" w14:textId="6D9257A2" w:rsidR="0035684B" w:rsidRDefault="0035684B" w:rsidP="00D92192">
      <w:pPr>
        <w:pStyle w:val="ListParagraph"/>
        <w:numPr>
          <w:ilvl w:val="0"/>
          <w:numId w:val="5"/>
        </w:numPr>
      </w:pPr>
      <w:r w:rsidRPr="00D92192">
        <w:rPr>
          <w:b/>
          <w:bCs/>
        </w:rPr>
        <w:t>Charles</w:t>
      </w:r>
      <w:r w:rsidR="00D92192">
        <w:t xml:space="preserve"> – American accent, wears a blue leotard &amp; cycling helmet with mohawk.</w:t>
      </w:r>
    </w:p>
    <w:p w14:paraId="16778B84" w14:textId="3EF869D6" w:rsidR="00D92192" w:rsidRPr="00D92192" w:rsidRDefault="00D92192" w:rsidP="00D92192">
      <w:pPr>
        <w:pStyle w:val="ListParagraph"/>
        <w:numPr>
          <w:ilvl w:val="0"/>
          <w:numId w:val="5"/>
        </w:numPr>
      </w:pPr>
      <w:r w:rsidRPr="00D92192">
        <w:rPr>
          <w:b/>
          <w:bCs/>
        </w:rPr>
        <w:t>Le Beau</w:t>
      </w:r>
      <w:r w:rsidRPr="00D92192">
        <w:t xml:space="preserve"> – French accent, wears a blue shawl, sunglasses and fan</w:t>
      </w:r>
      <w:r>
        <w:t>.</w:t>
      </w:r>
    </w:p>
    <w:p w14:paraId="7B8F29D7" w14:textId="71494C9F" w:rsidR="0035684B" w:rsidRPr="00D92192" w:rsidRDefault="0035684B" w:rsidP="0035684B">
      <w:pPr>
        <w:rPr>
          <w:b/>
          <w:bCs/>
        </w:rPr>
      </w:pPr>
      <w:r w:rsidRPr="00D92192">
        <w:rPr>
          <w:b/>
          <w:bCs/>
        </w:rPr>
        <w:t>Josh</w:t>
      </w:r>
      <w:r w:rsidR="00D92192" w:rsidRPr="00D92192">
        <w:rPr>
          <w:b/>
          <w:bCs/>
        </w:rPr>
        <w:t xml:space="preserve"> – white man with cropped brown hair and a moustache</w:t>
      </w:r>
    </w:p>
    <w:p w14:paraId="02C6244F" w14:textId="7B105EB3" w:rsidR="0035684B" w:rsidRDefault="0035684B" w:rsidP="00D92192">
      <w:pPr>
        <w:pStyle w:val="ListParagraph"/>
        <w:numPr>
          <w:ilvl w:val="0"/>
          <w:numId w:val="6"/>
        </w:numPr>
      </w:pPr>
      <w:r w:rsidRPr="00D92192">
        <w:rPr>
          <w:b/>
          <w:bCs/>
        </w:rPr>
        <w:t>Orlando</w:t>
      </w:r>
      <w:r w:rsidR="00D92192">
        <w:t xml:space="preserve"> – neutral north-west accent, wears a paisley waistcoat and headband with fringe attached. Often plays the ukulele.</w:t>
      </w:r>
    </w:p>
    <w:p w14:paraId="644AA96C" w14:textId="5BDB85E5" w:rsidR="0035684B" w:rsidRDefault="0035684B" w:rsidP="00D92192">
      <w:pPr>
        <w:pStyle w:val="ListParagraph"/>
        <w:numPr>
          <w:ilvl w:val="0"/>
          <w:numId w:val="6"/>
        </w:numPr>
      </w:pPr>
      <w:r w:rsidRPr="00D92192">
        <w:rPr>
          <w:b/>
          <w:bCs/>
        </w:rPr>
        <w:t xml:space="preserve">Duke </w:t>
      </w:r>
      <w:r w:rsidR="00B84DB2">
        <w:rPr>
          <w:b/>
          <w:bCs/>
        </w:rPr>
        <w:t>Senior</w:t>
      </w:r>
      <w:r w:rsidR="00D92192">
        <w:t xml:space="preserve"> – Yorkshire accent, wears a long green coat and has a green moustache pointing upwards.</w:t>
      </w:r>
    </w:p>
    <w:p w14:paraId="647C0234" w14:textId="052F7110" w:rsidR="0035684B" w:rsidRDefault="0035684B" w:rsidP="00D92192">
      <w:pPr>
        <w:pStyle w:val="ListParagraph"/>
        <w:numPr>
          <w:ilvl w:val="0"/>
          <w:numId w:val="6"/>
        </w:numPr>
      </w:pPr>
      <w:r w:rsidRPr="00D92192">
        <w:rPr>
          <w:b/>
          <w:bCs/>
        </w:rPr>
        <w:t xml:space="preserve">Duke </w:t>
      </w:r>
      <w:r w:rsidR="00B84DB2">
        <w:rPr>
          <w:b/>
          <w:bCs/>
        </w:rPr>
        <w:t>Frederick</w:t>
      </w:r>
      <w:r w:rsidR="00D92192">
        <w:t xml:space="preserve"> – nasal RP accent, wears a black blazer with peacock feathers on it, has a green moustache pointing downwards. </w:t>
      </w:r>
    </w:p>
    <w:p w14:paraId="0023C0EE" w14:textId="72E32F58" w:rsidR="0035684B" w:rsidRDefault="0035684B" w:rsidP="00D92192">
      <w:pPr>
        <w:pStyle w:val="ListParagraph"/>
        <w:numPr>
          <w:ilvl w:val="0"/>
          <w:numId w:val="6"/>
        </w:numPr>
      </w:pPr>
      <w:r w:rsidRPr="00D92192">
        <w:rPr>
          <w:b/>
          <w:bCs/>
        </w:rPr>
        <w:t>Corin</w:t>
      </w:r>
      <w:r w:rsidR="00D92192">
        <w:t xml:space="preserve"> – Scottish accent, wears a green tattered cardigan, carries a shepherd’s crook.</w:t>
      </w:r>
    </w:p>
    <w:p w14:paraId="6D8072D4" w14:textId="588E5682" w:rsidR="0035684B" w:rsidRDefault="0035684B" w:rsidP="00D92192">
      <w:pPr>
        <w:pStyle w:val="ListParagraph"/>
        <w:numPr>
          <w:ilvl w:val="0"/>
          <w:numId w:val="6"/>
        </w:numPr>
      </w:pPr>
      <w:r w:rsidRPr="00D92192">
        <w:rPr>
          <w:b/>
          <w:bCs/>
        </w:rPr>
        <w:t>Green Lord of Arden (Steve</w:t>
      </w:r>
      <w:r w:rsidR="00962057">
        <w:rPr>
          <w:b/>
          <w:bCs/>
        </w:rPr>
        <w:t>n</w:t>
      </w:r>
      <w:r w:rsidRPr="00D92192">
        <w:rPr>
          <w:b/>
          <w:bCs/>
        </w:rPr>
        <w:t>)</w:t>
      </w:r>
      <w:r>
        <w:t xml:space="preserve"> </w:t>
      </w:r>
      <w:r w:rsidR="00D92192">
        <w:t>–</w:t>
      </w:r>
      <w:r>
        <w:t xml:space="preserve"> </w:t>
      </w:r>
      <w:r w:rsidR="00D92192">
        <w:t>neutral northern accent, wears a green beanie.</w:t>
      </w:r>
    </w:p>
    <w:p w14:paraId="2896E28F" w14:textId="77777777" w:rsidR="00FB537F" w:rsidRDefault="00FB537F" w:rsidP="00FB537F">
      <w:pPr>
        <w:rPr>
          <w:b/>
          <w:bCs/>
        </w:rPr>
      </w:pPr>
      <w:r w:rsidRPr="00FB537F">
        <w:rPr>
          <w:b/>
          <w:bCs/>
        </w:rPr>
        <w:lastRenderedPageBreak/>
        <w:t>Audience Interaction</w:t>
      </w:r>
    </w:p>
    <w:p w14:paraId="5002F8B2" w14:textId="7C867736" w:rsidR="00FB537F" w:rsidRPr="00FB537F" w:rsidRDefault="00FB537F" w:rsidP="00FB537F">
      <w:pPr>
        <w:rPr>
          <w:b/>
          <w:bCs/>
        </w:rPr>
      </w:pPr>
      <w:r>
        <w:rPr>
          <w:b/>
          <w:bCs/>
        </w:rPr>
        <w:t>One audience member is brought onstage throughout the show to play a variety of roles:</w:t>
      </w:r>
    </w:p>
    <w:p w14:paraId="40AA807D" w14:textId="1EBCD884" w:rsidR="00FB537F" w:rsidRPr="00FB537F" w:rsidRDefault="00FB537F" w:rsidP="00FB537F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Stag </w:t>
      </w:r>
      <w:r>
        <w:t>– given a pair of antlers and hunted.</w:t>
      </w:r>
    </w:p>
    <w:p w14:paraId="4A909AFE" w14:textId="7474D316" w:rsidR="00FB537F" w:rsidRPr="00FB537F" w:rsidRDefault="00FB537F" w:rsidP="00D92192">
      <w:pPr>
        <w:pStyle w:val="ListParagraph"/>
        <w:numPr>
          <w:ilvl w:val="0"/>
          <w:numId w:val="7"/>
        </w:numPr>
        <w:rPr>
          <w:b/>
          <w:bCs/>
        </w:rPr>
      </w:pPr>
      <w:r w:rsidRPr="00FB537F">
        <w:rPr>
          <w:b/>
          <w:bCs/>
        </w:rPr>
        <w:t>Sheep –</w:t>
      </w:r>
      <w:r>
        <w:t xml:space="preserve"> wears a woolly jumper with pom poms and makes sheep noises, the audience member also has a “for sale” sign that changes to “sold”.</w:t>
      </w:r>
    </w:p>
    <w:p w14:paraId="745BDE47" w14:textId="1760FAA5" w:rsidR="00FB537F" w:rsidRPr="00FB537F" w:rsidRDefault="00FB537F" w:rsidP="00D92192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Lioness –</w:t>
      </w:r>
      <w:r>
        <w:t xml:space="preserve"> wears a mane around their head and </w:t>
      </w:r>
      <w:proofErr w:type="gramStart"/>
      <w:r>
        <w:t>has to</w:t>
      </w:r>
      <w:proofErr w:type="gramEnd"/>
      <w:r>
        <w:t xml:space="preserve"> fight Orlando.</w:t>
      </w:r>
    </w:p>
    <w:p w14:paraId="7EA288A9" w14:textId="3091A2F3" w:rsidR="00FB537F" w:rsidRPr="00FB537F" w:rsidRDefault="00FB537F" w:rsidP="00D92192"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Hymen (forest god) – </w:t>
      </w:r>
      <w:r>
        <w:t>wears the stag, sheep and lioness costume to be the forest god of marriages and plays bells during the final wedding scene.</w:t>
      </w:r>
    </w:p>
    <w:p w14:paraId="3A680851" w14:textId="68100B5B" w:rsidR="00D92192" w:rsidRDefault="00D92192" w:rsidP="00D92192">
      <w:pPr>
        <w:rPr>
          <w:b/>
          <w:bCs/>
        </w:rPr>
      </w:pPr>
      <w:r w:rsidRPr="00D92192">
        <w:rPr>
          <w:b/>
          <w:bCs/>
        </w:rPr>
        <w:t>Set &amp; Props</w:t>
      </w:r>
    </w:p>
    <w:p w14:paraId="4FFBA257" w14:textId="00551C10" w:rsidR="00FB537F" w:rsidRDefault="00FB537F" w:rsidP="00D92192">
      <w:r>
        <w:rPr>
          <w:b/>
          <w:bCs/>
        </w:rPr>
        <w:t xml:space="preserve">Stage – </w:t>
      </w:r>
      <w:r>
        <w:t>end-on staging</w:t>
      </w:r>
      <w:r w:rsidR="002B7870">
        <w:t xml:space="preserve"> (audience sit facing the front of the stage)</w:t>
      </w:r>
      <w:r>
        <w:t xml:space="preserve"> with natural lighting. Minimal set remains static throughout.</w:t>
      </w:r>
    </w:p>
    <w:p w14:paraId="49DF83F2" w14:textId="2509C927" w:rsidR="00ED24AA" w:rsidRDefault="00FB537F" w:rsidP="00FB537F">
      <w:pPr>
        <w:pStyle w:val="ListParagraph"/>
        <w:numPr>
          <w:ilvl w:val="0"/>
          <w:numId w:val="8"/>
        </w:numPr>
      </w:pPr>
      <w:r w:rsidRPr="00FB537F">
        <w:rPr>
          <w:b/>
          <w:bCs/>
        </w:rPr>
        <w:t>Main set</w:t>
      </w:r>
      <w:r>
        <w:t xml:space="preserve"> – </w:t>
      </w:r>
      <w:r w:rsidR="00ED24AA">
        <w:t>a</w:t>
      </w:r>
      <w:r w:rsidR="00ED24AA" w:rsidRPr="00ED24AA">
        <w:t xml:space="preserve"> </w:t>
      </w:r>
      <w:r w:rsidR="00ED24AA">
        <w:t>2m</w:t>
      </w:r>
      <w:r w:rsidR="00ED24AA" w:rsidRPr="00ED24AA">
        <w:t xml:space="preserve"> square of natural coloured fabric hangs down to the ground with stars painted on and a zip in the middle for entrances/exits</w:t>
      </w:r>
      <w:r w:rsidR="00ED24AA">
        <w:t>.</w:t>
      </w:r>
      <w:r w:rsidR="00ED24AA" w:rsidRPr="00ED24AA">
        <w:rPr>
          <w:rFonts w:ascii="Helvetica" w:hAnsi="Helvetica" w:cs="Helvetica"/>
          <w:kern w:val="0"/>
        </w:rPr>
        <w:t xml:space="preserve"> </w:t>
      </w:r>
      <w:r w:rsidR="00ED24AA" w:rsidRPr="00ED24AA">
        <w:t>There is orange fringing around the top of the fabric</w:t>
      </w:r>
      <w:r w:rsidR="00ED24AA">
        <w:t>.</w:t>
      </w:r>
    </w:p>
    <w:p w14:paraId="3C3D94D2" w14:textId="0A3E3198" w:rsidR="00FB537F" w:rsidRDefault="00FB537F" w:rsidP="00FB537F">
      <w:pPr>
        <w:pStyle w:val="ListParagraph"/>
        <w:numPr>
          <w:ilvl w:val="0"/>
          <w:numId w:val="8"/>
        </w:numPr>
      </w:pPr>
      <w:r>
        <w:rPr>
          <w:b/>
          <w:bCs/>
        </w:rPr>
        <w:t xml:space="preserve">Forest hangings </w:t>
      </w:r>
      <w:r>
        <w:t xml:space="preserve">– </w:t>
      </w:r>
      <w:r w:rsidRPr="00FB537F">
        <w:t>when the show moves into the forest of Arden, two hanging drop down from under the orange fringing with floral paintings on them</w:t>
      </w:r>
      <w:r w:rsidR="00ED24AA">
        <w:t xml:space="preserve"> in a </w:t>
      </w:r>
      <w:proofErr w:type="gramStart"/>
      <w:r w:rsidR="00ED24AA">
        <w:t>folk art</w:t>
      </w:r>
      <w:proofErr w:type="gramEnd"/>
      <w:r w:rsidR="00ED24AA">
        <w:t xml:space="preserve"> style in vivid blues, greens, reds and yellows.</w:t>
      </w:r>
    </w:p>
    <w:p w14:paraId="383829B7" w14:textId="3DC0E1DF" w:rsidR="00FB537F" w:rsidRDefault="00FB537F" w:rsidP="00FB537F">
      <w:pPr>
        <w:pStyle w:val="ListParagraph"/>
        <w:numPr>
          <w:ilvl w:val="0"/>
          <w:numId w:val="8"/>
        </w:numPr>
      </w:pPr>
      <w:r>
        <w:rPr>
          <w:b/>
          <w:bCs/>
        </w:rPr>
        <w:t xml:space="preserve">Bunting </w:t>
      </w:r>
      <w:r>
        <w:t xml:space="preserve">– </w:t>
      </w:r>
      <w:r w:rsidR="00C9637A">
        <w:t>white tattered bunting hangs from the set going down to two bicycles.</w:t>
      </w:r>
    </w:p>
    <w:p w14:paraId="60A11E52" w14:textId="4108C13D" w:rsidR="00FB537F" w:rsidRPr="00FB537F" w:rsidRDefault="00FB537F" w:rsidP="00C9637A">
      <w:pPr>
        <w:pStyle w:val="ListParagraph"/>
        <w:numPr>
          <w:ilvl w:val="0"/>
          <w:numId w:val="8"/>
        </w:numPr>
      </w:pPr>
      <w:r>
        <w:rPr>
          <w:b/>
          <w:bCs/>
        </w:rPr>
        <w:t>Love Letters</w:t>
      </w:r>
      <w:r w:rsidR="00C9637A">
        <w:rPr>
          <w:b/>
          <w:bCs/>
        </w:rPr>
        <w:t xml:space="preserve"> -</w:t>
      </w:r>
      <w:r w:rsidR="00C9637A">
        <w:t xml:space="preserve"> love notes are hung on the bunting during the interval.</w:t>
      </w:r>
    </w:p>
    <w:p w14:paraId="0FBC5A48" w14:textId="2D913674" w:rsidR="00D92192" w:rsidRPr="00C9637A" w:rsidRDefault="00FB537F" w:rsidP="00D92192">
      <w:pPr>
        <w:pStyle w:val="ListParagraph"/>
        <w:numPr>
          <w:ilvl w:val="0"/>
          <w:numId w:val="8"/>
        </w:numPr>
      </w:pPr>
      <w:r>
        <w:rPr>
          <w:b/>
          <w:bCs/>
        </w:rPr>
        <w:t>Bikes</w:t>
      </w:r>
      <w:r w:rsidR="00C9637A">
        <w:rPr>
          <w:b/>
          <w:bCs/>
        </w:rPr>
        <w:t xml:space="preserve"> – </w:t>
      </w:r>
      <w:r w:rsidR="00C9637A" w:rsidRPr="00C9637A">
        <w:t>two blue/green Pashley bicycles are either side of the stage, with objects and bags hanging off them.</w:t>
      </w:r>
    </w:p>
    <w:p w14:paraId="0028592A" w14:textId="212A4DAC" w:rsidR="00D92192" w:rsidRDefault="00D92192" w:rsidP="00D92192">
      <w:pPr>
        <w:rPr>
          <w:b/>
          <w:bCs/>
        </w:rPr>
      </w:pPr>
      <w:r>
        <w:rPr>
          <w:b/>
          <w:bCs/>
        </w:rPr>
        <w:t>Running Gags &amp; Repeated Visual Cues</w:t>
      </w:r>
    </w:p>
    <w:p w14:paraId="215EDDDF" w14:textId="7928E022" w:rsidR="00C9637A" w:rsidRPr="00C9637A" w:rsidRDefault="00C9637A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Wrestler</w:t>
      </w:r>
      <w:r>
        <w:t xml:space="preserve"> – every time Charles the wrestler poses it’s accompanied by a sound effect</w:t>
      </w:r>
      <w:r w:rsidR="00ED24AA">
        <w:t xml:space="preserve"> e.g. the parp of a bike horn.</w:t>
      </w:r>
      <w:r>
        <w:t xml:space="preserve"> </w:t>
      </w:r>
      <w:r w:rsidR="00ED24AA">
        <w:t>L</w:t>
      </w:r>
      <w:r>
        <w:t>ater in the play his neck cracks with a sound effect created by a plastic bottle.</w:t>
      </w:r>
    </w:p>
    <w:p w14:paraId="5DD46F97" w14:textId="64BBF34C" w:rsidR="00C9637A" w:rsidRPr="00C9637A" w:rsidRDefault="00C9637A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Wrestling – </w:t>
      </w:r>
      <w:r>
        <w:t>the wrestling match is set in a WWE style arena created by two actors holding ropes to mimic the ring, Charles uses a chair to hit Orlando and one of the actors rings a bell to signify each round.</w:t>
      </w:r>
    </w:p>
    <w:p w14:paraId="35E13FB2" w14:textId="207A866C" w:rsidR="00C9637A" w:rsidRPr="00284B42" w:rsidRDefault="00C9637A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Falling in love – </w:t>
      </w:r>
      <w:r w:rsidR="00284B42">
        <w:t>every time</w:t>
      </w:r>
      <w:r>
        <w:t xml:space="preserve"> </w:t>
      </w:r>
      <w:r w:rsidR="00284B42">
        <w:t>someone falls in love a bell rings. Rosalind gives Orlando a chain made of karabiners and a bicycle reflector.</w:t>
      </w:r>
    </w:p>
    <w:p w14:paraId="752BC7B0" w14:textId="0A081FE6" w:rsidR="00284B42" w:rsidRPr="00284B42" w:rsidRDefault="00284B42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Transformations – </w:t>
      </w:r>
      <w:r>
        <w:t xml:space="preserve">Celia and Rosalind decide to disguise themselves to flee to the Forest of Arden, Celia changes into a yellow dress with a gold headdress to become Aliena, Rosalind disguises herself as a man called Ganymede, wearing </w:t>
      </w:r>
      <w:proofErr w:type="gramStart"/>
      <w:r>
        <w:t>an</w:t>
      </w:r>
      <w:proofErr w:type="gramEnd"/>
      <w:r>
        <w:t xml:space="preserve"> </w:t>
      </w:r>
      <w:r w:rsidR="00C23CEE">
        <w:t>red</w:t>
      </w:r>
      <w:r>
        <w:t xml:space="preserve"> blazer and her red hair clip as a moustache.</w:t>
      </w:r>
    </w:p>
    <w:p w14:paraId="6FA0B245" w14:textId="2A3639A3" w:rsidR="00284B42" w:rsidRPr="00255E12" w:rsidRDefault="00284B42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Hunting</w:t>
      </w:r>
      <w:r>
        <w:t xml:space="preserve"> </w:t>
      </w:r>
      <w:r w:rsidR="00255E12">
        <w:t>–</w:t>
      </w:r>
      <w:r>
        <w:t xml:space="preserve"> </w:t>
      </w:r>
      <w:r w:rsidR="00255E12">
        <w:t xml:space="preserve">the lords of Arden hunt the audience member as a stag. Every time they move towards the audience member, the audience member must step </w:t>
      </w:r>
      <w:r w:rsidR="00255E12">
        <w:lastRenderedPageBreak/>
        <w:t xml:space="preserve">away. </w:t>
      </w:r>
      <w:r w:rsidR="00ED24AA">
        <w:t xml:space="preserve">When the lords fire an arrow at the stag the actors </w:t>
      </w:r>
      <w:r w:rsidR="00BD0714">
        <w:t xml:space="preserve">start to move </w:t>
      </w:r>
      <w:r w:rsidR="00ED24AA">
        <w:t>in slow-motion, the yellow Lord of Arden carries the arrow to the stag mimicking the flight of an arrow</w:t>
      </w:r>
      <w:r w:rsidR="00BD0714">
        <w:t>. Duke Senior runs alongside the arrow and catches it just before it hits the stag. As soon as Duke Senior snatches the arrow the scene snaps out of slow-motion.</w:t>
      </w:r>
    </w:p>
    <w:p w14:paraId="06B3472E" w14:textId="7C2B609B" w:rsidR="00255E12" w:rsidRPr="00255E12" w:rsidRDefault="00255E12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Food stealing – </w:t>
      </w:r>
      <w:r>
        <w:t>Celia and Jaques both steal picnic food during the show (if it’s available), this food is fed to the puppet of Adam’s beard.</w:t>
      </w:r>
    </w:p>
    <w:p w14:paraId="1F04F416" w14:textId="52850C6F" w:rsidR="00255E12" w:rsidRPr="00255E12" w:rsidRDefault="00255E12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All the World’s a Stage – </w:t>
      </w:r>
      <w:r>
        <w:t xml:space="preserve">during the famous Jaques speech the other three actors use bicycle wheels, pumps and helmets to create bike riders at each age of man mentioned in a poem e.g. </w:t>
      </w:r>
      <w:r w:rsidR="00BD0714">
        <w:t xml:space="preserve">the </w:t>
      </w:r>
      <w:r>
        <w:t>whining schoolboy</w:t>
      </w:r>
      <w:r w:rsidR="00BD0714">
        <w:t xml:space="preserve"> is created by one bard holding two wheels under the green bard, another bard holding a pannier bag to the green bard’s back as a satchel, the green bard wears a pair of round glasses and holds onto a bike pump which acts as </w:t>
      </w:r>
      <w:proofErr w:type="spellStart"/>
      <w:r w:rsidR="00BD0714">
        <w:t xml:space="preserve">handlebars </w:t>
      </w:r>
      <w:proofErr w:type="spellEnd"/>
      <w:r w:rsidR="00BD0714">
        <w:t>and pretends to pedal – making a tableaux of a young boy riding to school.</w:t>
      </w:r>
    </w:p>
    <w:p w14:paraId="7D38554C" w14:textId="7D915B9A" w:rsidR="00255E12" w:rsidRPr="00255E12" w:rsidRDefault="00255E12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Love poems </w:t>
      </w:r>
      <w:r>
        <w:t>– during the interval love poems are hung on the set, and Orlando has been hanging love notes around the forest and carving them into trees.</w:t>
      </w:r>
    </w:p>
    <w:p w14:paraId="54C11941" w14:textId="00AA5A99" w:rsidR="00255E12" w:rsidRPr="00255E12" w:rsidRDefault="00255E12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Lamb birth</w:t>
      </w:r>
      <w:r>
        <w:t xml:space="preserve"> – the audience member dressed as a sheep gives birth to a sock puppet lamb.</w:t>
      </w:r>
    </w:p>
    <w:p w14:paraId="2E4A9875" w14:textId="3A24F453" w:rsidR="00255E12" w:rsidRPr="00255E12" w:rsidRDefault="00255E12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Phoebe falling in love with Ganymede – </w:t>
      </w:r>
      <w:r>
        <w:t xml:space="preserve">when Phoebe meets Ganymede, Phoebe immediately falls in love and starts mimicking Ganymede’s actions. Silvius looks on and sings sadly alongside the </w:t>
      </w:r>
      <w:r w:rsidR="00BD0714">
        <w:t>sock puppet lamb.</w:t>
      </w:r>
    </w:p>
    <w:p w14:paraId="4E01D2E5" w14:textId="7F05B833" w:rsidR="00255E12" w:rsidRPr="00255E12" w:rsidRDefault="00255E12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Oliver and Celia costume changes</w:t>
      </w:r>
      <w:r>
        <w:t xml:space="preserve"> – when Celia and Oliver meet </w:t>
      </w:r>
      <w:r w:rsidR="00BD0714">
        <w:t>Sarah performs both characters, switching between each of the costumes</w:t>
      </w:r>
      <w:r>
        <w:t xml:space="preserve"> with Joel </w:t>
      </w:r>
      <w:proofErr w:type="spellStart"/>
      <w:r>
        <w:t>puppeting</w:t>
      </w:r>
      <w:proofErr w:type="spellEnd"/>
      <w:r>
        <w:t xml:space="preserve"> the vacant one each time</w:t>
      </w:r>
      <w:r w:rsidR="007C5194">
        <w:t>, Joel enters the stage when Sarah shouts “NOW”</w:t>
      </w:r>
      <w:r>
        <w:t>. They initially spin between costumes and end up throwing them into the air and catching them between lines. Oliver kisses the Celia dress at the end of the scene.</w:t>
      </w:r>
    </w:p>
    <w:p w14:paraId="60E37B7F" w14:textId="4B2AEB52" w:rsidR="00255E12" w:rsidRPr="00255E12" w:rsidRDefault="00255E12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>Orlando and Duke Senior costume changes –</w:t>
      </w:r>
      <w:r>
        <w:t xml:space="preserve"> in the final scene Josh puppets Orlando’s fringe on a stick, and Duke Senior’s moustache on a stick so he can quickly change between them. Duke Senior’s moustache pops up when Orlando and Rosalind try to kiss.</w:t>
      </w:r>
    </w:p>
    <w:p w14:paraId="36C156A3" w14:textId="6E55FB47" w:rsidR="00255E12" w:rsidRPr="00255E12" w:rsidRDefault="00255E12" w:rsidP="00C9637A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Ganymede into Rosalind – </w:t>
      </w:r>
      <w:r>
        <w:t>when Rosalind transforms out of Ganymede in front of everyone else onstage, she changes back into her grey skirt backstage, then simply removes the moustache onstage, to great surprise.</w:t>
      </w:r>
    </w:p>
    <w:p w14:paraId="17B092FA" w14:textId="27911BE0" w:rsidR="0035684B" w:rsidRPr="00255E12" w:rsidRDefault="00255E12" w:rsidP="0035684B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Wedding – </w:t>
      </w:r>
      <w:r>
        <w:t xml:space="preserve">during the wedding the audience member is responsible for ringing bells to bless the marriage (dressed in </w:t>
      </w:r>
      <w:proofErr w:type="gramStart"/>
      <w:r>
        <w:t>all of</w:t>
      </w:r>
      <w:proofErr w:type="gramEnd"/>
      <w:r>
        <w:t xml:space="preserve"> the animal costumes).</w:t>
      </w:r>
    </w:p>
    <w:sectPr w:rsidR="0035684B" w:rsidRPr="00255E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AC6B5" w14:textId="77777777" w:rsidR="009B1AF2" w:rsidRDefault="009B1AF2" w:rsidP="00A312B7">
      <w:pPr>
        <w:spacing w:after="0" w:line="240" w:lineRule="auto"/>
      </w:pPr>
      <w:r>
        <w:separator/>
      </w:r>
    </w:p>
  </w:endnote>
  <w:endnote w:type="continuationSeparator" w:id="0">
    <w:p w14:paraId="72D8BBC2" w14:textId="77777777" w:rsidR="009B1AF2" w:rsidRDefault="009B1AF2" w:rsidP="00A3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E80B6" w14:textId="77777777" w:rsidR="009B1AF2" w:rsidRDefault="009B1AF2" w:rsidP="00A312B7">
      <w:pPr>
        <w:spacing w:after="0" w:line="240" w:lineRule="auto"/>
      </w:pPr>
      <w:r>
        <w:separator/>
      </w:r>
    </w:p>
  </w:footnote>
  <w:footnote w:type="continuationSeparator" w:id="0">
    <w:p w14:paraId="0E4BA0BE" w14:textId="77777777" w:rsidR="009B1AF2" w:rsidRDefault="009B1AF2" w:rsidP="00A31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74D8" w14:textId="781008EB" w:rsidR="00A312B7" w:rsidRDefault="00A312B7">
    <w:pPr>
      <w:pStyle w:val="Header"/>
    </w:pPr>
    <w:proofErr w:type="spellStart"/>
    <w:r>
      <w:t>HandleBards</w:t>
    </w:r>
    <w:proofErr w:type="spellEnd"/>
    <w:r>
      <w:t xml:space="preserve"> 2026 – As You Like It Access 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1E4"/>
    <w:multiLevelType w:val="hybridMultilevel"/>
    <w:tmpl w:val="05C4737C"/>
    <w:lvl w:ilvl="0" w:tplc="9E5E27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011F1"/>
    <w:multiLevelType w:val="hybridMultilevel"/>
    <w:tmpl w:val="ECA898C6"/>
    <w:lvl w:ilvl="0" w:tplc="9E5E27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D1F73"/>
    <w:multiLevelType w:val="hybridMultilevel"/>
    <w:tmpl w:val="54688592"/>
    <w:lvl w:ilvl="0" w:tplc="9E5E27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1216E"/>
    <w:multiLevelType w:val="hybridMultilevel"/>
    <w:tmpl w:val="64CA3490"/>
    <w:lvl w:ilvl="0" w:tplc="9E5E27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50639"/>
    <w:multiLevelType w:val="hybridMultilevel"/>
    <w:tmpl w:val="E46C8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05EE0"/>
    <w:multiLevelType w:val="hybridMultilevel"/>
    <w:tmpl w:val="1C706138"/>
    <w:lvl w:ilvl="0" w:tplc="9E5E27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16B90"/>
    <w:multiLevelType w:val="hybridMultilevel"/>
    <w:tmpl w:val="67780542"/>
    <w:lvl w:ilvl="0" w:tplc="9E5E27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17279"/>
    <w:multiLevelType w:val="hybridMultilevel"/>
    <w:tmpl w:val="93E66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22670"/>
    <w:multiLevelType w:val="hybridMultilevel"/>
    <w:tmpl w:val="BB08D37E"/>
    <w:lvl w:ilvl="0" w:tplc="9E5E27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53172">
    <w:abstractNumId w:val="4"/>
  </w:num>
  <w:num w:numId="2" w16cid:durableId="1316256234">
    <w:abstractNumId w:val="7"/>
  </w:num>
  <w:num w:numId="3" w16cid:durableId="1610893081">
    <w:abstractNumId w:val="8"/>
  </w:num>
  <w:num w:numId="4" w16cid:durableId="937256995">
    <w:abstractNumId w:val="3"/>
  </w:num>
  <w:num w:numId="5" w16cid:durableId="944923736">
    <w:abstractNumId w:val="6"/>
  </w:num>
  <w:num w:numId="6" w16cid:durableId="827945858">
    <w:abstractNumId w:val="0"/>
  </w:num>
  <w:num w:numId="7" w16cid:durableId="1261790992">
    <w:abstractNumId w:val="2"/>
  </w:num>
  <w:num w:numId="8" w16cid:durableId="1008171936">
    <w:abstractNumId w:val="1"/>
  </w:num>
  <w:num w:numId="9" w16cid:durableId="2106686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9B"/>
    <w:rsid w:val="00075C91"/>
    <w:rsid w:val="00255E12"/>
    <w:rsid w:val="00284B42"/>
    <w:rsid w:val="002B7870"/>
    <w:rsid w:val="002C21D5"/>
    <w:rsid w:val="0035684B"/>
    <w:rsid w:val="004A5CF2"/>
    <w:rsid w:val="004D171C"/>
    <w:rsid w:val="005A5553"/>
    <w:rsid w:val="005D01B1"/>
    <w:rsid w:val="006F795B"/>
    <w:rsid w:val="007402FE"/>
    <w:rsid w:val="007C5194"/>
    <w:rsid w:val="008906C7"/>
    <w:rsid w:val="008C75ED"/>
    <w:rsid w:val="00962057"/>
    <w:rsid w:val="00964A9B"/>
    <w:rsid w:val="009B1AF2"/>
    <w:rsid w:val="00A312B7"/>
    <w:rsid w:val="00AB12CF"/>
    <w:rsid w:val="00B84DB2"/>
    <w:rsid w:val="00BA640B"/>
    <w:rsid w:val="00BD0714"/>
    <w:rsid w:val="00BF4ACC"/>
    <w:rsid w:val="00C23CEE"/>
    <w:rsid w:val="00C75066"/>
    <w:rsid w:val="00C9637A"/>
    <w:rsid w:val="00D62557"/>
    <w:rsid w:val="00D92192"/>
    <w:rsid w:val="00DC26BE"/>
    <w:rsid w:val="00E805BC"/>
    <w:rsid w:val="00EA0883"/>
    <w:rsid w:val="00ED24AA"/>
    <w:rsid w:val="00F756F8"/>
    <w:rsid w:val="00FB537F"/>
    <w:rsid w:val="00FD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6501E"/>
  <w15:chartTrackingRefBased/>
  <w15:docId w15:val="{D1CF265B-AD8A-5540-9552-BD845481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4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A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1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2B7"/>
  </w:style>
  <w:style w:type="paragraph" w:styleId="Footer">
    <w:name w:val="footer"/>
    <w:basedOn w:val="Normal"/>
    <w:link w:val="FooterChar"/>
    <w:uiPriority w:val="99"/>
    <w:unhideWhenUsed/>
    <w:rsid w:val="00A312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Orton</dc:creator>
  <cp:keywords/>
  <dc:description/>
  <cp:lastModifiedBy>Will Orton</cp:lastModifiedBy>
  <cp:revision>2</cp:revision>
  <cp:lastPrinted>2026-06-11T13:40:00Z</cp:lastPrinted>
  <dcterms:created xsi:type="dcterms:W3CDTF">2026-06-24T11:39:00Z</dcterms:created>
  <dcterms:modified xsi:type="dcterms:W3CDTF">2026-06-24T11:39:00Z</dcterms:modified>
</cp:coreProperties>
</file>